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B9" w:rsidRPr="00E171B9" w:rsidRDefault="00E171B9" w:rsidP="00E171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1B9" w:rsidRPr="00E171B9" w:rsidRDefault="00E171B9" w:rsidP="00E171B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Мастер-класс для педагогов по изготовлению</w:t>
      </w:r>
      <w:r w:rsidR="00EF7EE4" w:rsidRPr="00EF7E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F7E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нетрадиционных шумовых </w:t>
      </w:r>
      <w:r w:rsidRPr="00E171B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музыкальных инструментов</w:t>
      </w:r>
      <w:r w:rsidR="00EF7E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171B9" w:rsidRPr="00E171B9" w:rsidRDefault="00E171B9" w:rsidP="00E171B9">
      <w:pPr>
        <w:pStyle w:val="a3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171B9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Цель:</w:t>
      </w:r>
    </w:p>
    <w:p w:rsidR="00E171B9" w:rsidRPr="00E171B9" w:rsidRDefault="00E171B9" w:rsidP="00E171B9">
      <w:pPr>
        <w:pStyle w:val="a3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171B9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- </w:t>
      </w:r>
      <w:r w:rsidRPr="00E171B9">
        <w:rPr>
          <w:rFonts w:ascii="Times New Roman" w:hAnsi="Times New Roman" w:cs="Times New Roman"/>
          <w:kern w:val="36"/>
          <w:sz w:val="28"/>
          <w:szCs w:val="28"/>
          <w:lang w:eastAsia="ru-RU"/>
        </w:rPr>
        <w:t>Расширять представление о многообразии самодельных шумовых музыкальных инструмент</w:t>
      </w:r>
      <w:r w:rsidR="00EF7EE4">
        <w:rPr>
          <w:rFonts w:ascii="Times New Roman" w:hAnsi="Times New Roman" w:cs="Times New Roman"/>
          <w:kern w:val="36"/>
          <w:sz w:val="28"/>
          <w:szCs w:val="28"/>
          <w:lang w:eastAsia="ru-RU"/>
        </w:rPr>
        <w:t>ах</w:t>
      </w:r>
      <w:r w:rsidRPr="00E171B9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;</w:t>
      </w:r>
    </w:p>
    <w:p w:rsidR="00E171B9" w:rsidRPr="00E171B9" w:rsidRDefault="00E171B9" w:rsidP="00E171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hAnsi="Times New Roman" w:cs="Times New Roman"/>
          <w:sz w:val="28"/>
          <w:szCs w:val="28"/>
          <w:lang w:eastAsia="ru-RU"/>
        </w:rPr>
        <w:t>- Показать приёмы и способы изготовления шумовых музыкальных инст</w:t>
      </w:r>
      <w:r>
        <w:rPr>
          <w:rFonts w:ascii="Times New Roman" w:hAnsi="Times New Roman" w:cs="Times New Roman"/>
          <w:sz w:val="28"/>
          <w:szCs w:val="28"/>
          <w:lang w:eastAsia="ru-RU"/>
        </w:rPr>
        <w:t>рументов из бросового материала.</w:t>
      </w:r>
    </w:p>
    <w:p w:rsidR="00E171B9" w:rsidRPr="00E171B9" w:rsidRDefault="00E171B9" w:rsidP="00E171B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Ход:</w:t>
      </w:r>
    </w:p>
    <w:p w:rsidR="00E171B9" w:rsidRPr="00E171B9" w:rsidRDefault="00E171B9" w:rsidP="00E171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</w:t>
      </w:r>
      <w:r w:rsidRPr="00E171B9">
        <w:rPr>
          <w:rFonts w:ascii="Times New Roman" w:hAnsi="Times New Roman" w:cs="Times New Roman"/>
          <w:sz w:val="28"/>
          <w:szCs w:val="28"/>
          <w:lang w:eastAsia="ru-RU"/>
        </w:rPr>
        <w:t>: Таинственный и манящий мир звуков окружает малыша с раннего детства. Как помочь маленькому человеку состояться в мире музыкальных звуков? Учение для дошкольников должно быть не только легким и приятным времяпровождением, но и интересным</w:t>
      </w:r>
      <w:r w:rsidRPr="00E171B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E171B9">
        <w:rPr>
          <w:rFonts w:ascii="Times New Roman" w:hAnsi="Times New Roman" w:cs="Times New Roman"/>
          <w:sz w:val="28"/>
          <w:szCs w:val="28"/>
          <w:lang w:eastAsia="ru-RU"/>
        </w:rPr>
        <w:t>Музыкальные инструменты для детей всегда остаются чудесными, необыкновенными притягательными предметами, на которых очень хочется сыграть. Ведь инструмент для детей – символ музыки, а тот, кто играет на нем – почти волшебник. Самым излюбленным видом детского оркестра является оркестр из самодельных музыкальных инструментов, который позволяет включить всех детей в музицирование. Использование самодельных инструментов и бытовых предметов в педагогической практике не только вносит столь необходимую детям увлекательность, оно важно и с методической точки зрения. Они развивают изобретательность, ассоциативность и вариативность мышления, способствуют обогащению музыкального слуха, особенно его темброво-ритмического компонента. Практикой доказано, что дети, которые были замкнуты, благодаря игре на самодельных музыкальных инструментах раскрепощаются и раскрываются с разных сторон, становятся более коммуникабельными, могут выступать перед большим количеством людей, активно принимают участие во всех видах деятельности.</w:t>
      </w:r>
    </w:p>
    <w:p w:rsidR="00E171B9" w:rsidRPr="00E171B9" w:rsidRDefault="00E171B9" w:rsidP="00E171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hAnsi="Times New Roman" w:cs="Times New Roman"/>
          <w:sz w:val="28"/>
          <w:szCs w:val="28"/>
          <w:lang w:eastAsia="ru-RU"/>
        </w:rPr>
        <w:t xml:space="preserve">Так что же такое шум? (ответы </w:t>
      </w:r>
      <w:r>
        <w:rPr>
          <w:rFonts w:ascii="Times New Roman" w:hAnsi="Times New Roman" w:cs="Times New Roman"/>
          <w:sz w:val="28"/>
          <w:szCs w:val="28"/>
          <w:lang w:eastAsia="ru-RU"/>
        </w:rPr>
        <w:t>педагогов</w:t>
      </w:r>
      <w:r w:rsidRPr="00E171B9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E171B9" w:rsidRPr="00E171B9" w:rsidRDefault="00E171B9" w:rsidP="00E171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hAnsi="Times New Roman" w:cs="Times New Roman"/>
          <w:sz w:val="28"/>
          <w:szCs w:val="28"/>
          <w:lang w:eastAsia="ru-RU"/>
        </w:rPr>
        <w:t> Шум — беспорядочные непериодические колебания звучащего тела.</w:t>
      </w:r>
    </w:p>
    <w:p w:rsidR="00E171B9" w:rsidRPr="00E171B9" w:rsidRDefault="00E171B9" w:rsidP="00E171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hAnsi="Times New Roman" w:cs="Times New Roman"/>
          <w:sz w:val="28"/>
          <w:szCs w:val="28"/>
          <w:lang w:eastAsia="ru-RU"/>
        </w:rPr>
        <w:t> В отличие от музыкальных звуков, шум не имеет точно определенной высоты.</w:t>
      </w:r>
    </w:p>
    <w:p w:rsidR="00E171B9" w:rsidRPr="00E171B9" w:rsidRDefault="00E171B9" w:rsidP="00E171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hAnsi="Times New Roman" w:cs="Times New Roman"/>
          <w:sz w:val="28"/>
          <w:szCs w:val="28"/>
          <w:lang w:eastAsia="ru-RU"/>
        </w:rPr>
        <w:t xml:space="preserve">- Что относится к шумовым звукам? (ответы </w:t>
      </w:r>
      <w:r>
        <w:rPr>
          <w:rFonts w:ascii="Times New Roman" w:hAnsi="Times New Roman" w:cs="Times New Roman"/>
          <w:sz w:val="28"/>
          <w:szCs w:val="28"/>
          <w:lang w:eastAsia="ru-RU"/>
        </w:rPr>
        <w:t>педагогов</w:t>
      </w:r>
      <w:r w:rsidRPr="00E171B9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E171B9" w:rsidRPr="00E171B9" w:rsidRDefault="00E171B9" w:rsidP="00E171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hAnsi="Times New Roman" w:cs="Times New Roman"/>
          <w:sz w:val="28"/>
          <w:szCs w:val="28"/>
          <w:lang w:eastAsia="ru-RU"/>
        </w:rPr>
        <w:t>К шумовым звукам относятся треск, дребезжание, скрип, шелест и т. д., а шумовые оркестровые инструменты - это устройства для получения шумов, которые создают определенный ритмический и тембровый колорит.</w:t>
      </w:r>
    </w:p>
    <w:p w:rsidR="00E171B9" w:rsidRPr="00E171B9" w:rsidRDefault="00E171B9" w:rsidP="00E171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hAnsi="Times New Roman" w:cs="Times New Roman"/>
          <w:sz w:val="28"/>
          <w:szCs w:val="28"/>
          <w:lang w:eastAsia="ru-RU"/>
        </w:rPr>
        <w:t>Как Вы думаете, какие инструменты можно отнести к шумовым оркестровым?</w:t>
      </w:r>
    </w:p>
    <w:p w:rsidR="00E171B9" w:rsidRPr="00E171B9" w:rsidRDefault="00E171B9" w:rsidP="00E171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hAnsi="Times New Roman" w:cs="Times New Roman"/>
          <w:sz w:val="28"/>
          <w:szCs w:val="28"/>
          <w:lang w:eastAsia="ru-RU"/>
        </w:rPr>
        <w:t>К шумовым оркестровым инструментам относятся ударные инструменты с неопределенной высотой звука: барабаны, гонг, тарелки, бубен, треугольник, кастаньеты и т.д.</w:t>
      </w:r>
    </w:p>
    <w:p w:rsidR="00E171B9" w:rsidRDefault="00E171B9" w:rsidP="00E171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hAnsi="Times New Roman" w:cs="Times New Roman"/>
          <w:sz w:val="28"/>
          <w:szCs w:val="28"/>
          <w:lang w:eastAsia="ru-RU"/>
        </w:rPr>
        <w:t>Некоторые шумовые музыкальные инструменты можно сделать своими руками. Именно они вызывают особый интерес к музыке и желание музицировать.  Вот то, что всегда может оказаться под рукой: жестяные и пластиковые банки с сухим рисом, гре</w:t>
      </w:r>
      <w:r>
        <w:rPr>
          <w:rFonts w:ascii="Times New Roman" w:hAnsi="Times New Roman" w:cs="Times New Roman"/>
          <w:sz w:val="28"/>
          <w:szCs w:val="28"/>
          <w:lang w:eastAsia="ru-RU"/>
        </w:rPr>
        <w:t>чкой, ложки, крышки от кастрюль</w:t>
      </w:r>
      <w:r w:rsidRPr="00E171B9">
        <w:rPr>
          <w:rFonts w:ascii="Times New Roman" w:hAnsi="Times New Roman" w:cs="Times New Roman"/>
          <w:sz w:val="28"/>
          <w:szCs w:val="28"/>
          <w:lang w:eastAsia="ru-RU"/>
        </w:rPr>
        <w:t>. Всевозможные трещотки, расчески, детские погремушки, связки ключей, мешочек с орехами - чудесный шорох Различная бумага (целлофан, пергамент, газета, гофре и пр.) Деревянные кубики, брусочки. Катушки от ниток. Природные материалы: желуди, каштаны, орехи, шишки, скорлупки от них и многое другое.</w:t>
      </w:r>
    </w:p>
    <w:p w:rsidR="00E171B9" w:rsidRPr="00E171B9" w:rsidRDefault="00E171B9" w:rsidP="003D3250">
      <w:pPr>
        <w:pStyle w:val="a4"/>
        <w:shd w:val="clear" w:color="auto" w:fill="FFFFFF"/>
        <w:spacing w:after="0" w:line="294" w:lineRule="atLeast"/>
        <w:jc w:val="both"/>
        <w:rPr>
          <w:rFonts w:eastAsia="Times New Roman"/>
          <w:sz w:val="28"/>
          <w:szCs w:val="28"/>
          <w:lang w:eastAsia="ru-RU"/>
        </w:rPr>
      </w:pPr>
      <w:r w:rsidRPr="00E171B9">
        <w:rPr>
          <w:sz w:val="28"/>
          <w:szCs w:val="28"/>
          <w:lang w:eastAsia="ru-RU"/>
        </w:rPr>
        <w:t xml:space="preserve">Сегодня нам хотелось рассказать о музыкальных инструментах, которые можно изготовить из бросового материала, очень быстро. На него не </w:t>
      </w:r>
      <w:r w:rsidRPr="00E171B9">
        <w:rPr>
          <w:rFonts w:eastAsia="Times New Roman"/>
          <w:sz w:val="28"/>
          <w:szCs w:val="28"/>
          <w:lang w:eastAsia="ru-RU"/>
        </w:rPr>
        <w:t xml:space="preserve">нужно много затрат. </w:t>
      </w:r>
      <w:r w:rsidRPr="00E171B9">
        <w:rPr>
          <w:rFonts w:eastAsia="Times New Roman"/>
          <w:sz w:val="28"/>
          <w:szCs w:val="28"/>
          <w:lang w:eastAsia="ru-RU"/>
        </w:rPr>
        <w:lastRenderedPageBreak/>
        <w:t>Наполнитель может быть разный: крупы, бусы, крупный песок. Это зависит от того с каким звуком вы хотите изготовить музыкальный инструмент. Хочется поделиться опытом изготовления ярких и самобытных инструментов для детского музицирования.</w:t>
      </w:r>
    </w:p>
    <w:p w:rsidR="00E171B9" w:rsidRPr="00E171B9" w:rsidRDefault="00E171B9" w:rsidP="003D325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Шуршунчики</w:t>
      </w:r>
      <w:proofErr w:type="spellEnd"/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D3250" w:rsidRDefault="003D3250" w:rsidP="003D325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пластиковые бутылочки, крышечки от пластиковых бутылок, вязальные нитки.</w:t>
      </w:r>
    </w:p>
    <w:p w:rsidR="00E171B9" w:rsidRPr="00E171B9" w:rsidRDefault="003D3250" w:rsidP="003D325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крышечки просовываем вязальные нитки и завязываем узелок, чтобы крышечка не падала. Потом все крышечки с нитками собираем в один узелок и просовываем  в одну общую крышечка, закручиваем бутылку крышкой и инструмент готов.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руководитель: Дети любят все яркое, блестящее, красочное, поэтому все самодельные инструменты желательно украсить цветной, блестящей упаковочной или самоклеящейся бумагой и т. п. Все эти инструменты дети могут украсить на свой вкус, оклеив их разноцветной бумагой.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давайте позовём наших детей и попробуем изготовить музыкальные инструменты своими руками (приглашаются дети и совместно с родителями делают музыкальные инструменты своими руками).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Сегодня мы с ребятами подготовили для вас </w:t>
      </w:r>
      <w:proofErr w:type="spellStart"/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сказку-шумелку</w:t>
      </w:r>
      <w:proofErr w:type="spellEnd"/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«Красная Шапочка».</w:t>
      </w:r>
    </w:p>
    <w:p w:rsidR="00E171B9" w:rsidRPr="001B5F5D" w:rsidRDefault="00E171B9" w:rsidP="00E171B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B5F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Сказка-шумелка</w:t>
      </w:r>
      <w:proofErr w:type="spellEnd"/>
      <w:r w:rsidRPr="001B5F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«Красная Шапочка»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.(Шарманка) Жила-была маленькая девочка. Звали ее Красная шапочка. Как-то раз испекла мама пирожок и сказала дочке: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Сходи-ка, Красная Шапочка, к бабушке, снеси ей пирожок и горшочек масла да узнай, здорова ли она.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 (Металлофон ноты по порядку) Собралась Красная Шапочка и пошла к бабушке. Путь был не близок. Иногда она шла не спеша.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 (Металлофон ноты через одну) А напевая веселые песни, шла вприпрыжку.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 (Металлофон – с высоких звуков на низкие) Спускалась с горок вниз.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(Погремушки и треугольник). Любовалась красотой летнего луга, с парящими над ним бабочками.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6. </w:t>
      </w: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(Металлофон – звуки по порядку. Заяц – ксилофон отрывистые звуки, через ступеньку). На пути девочки встречались разные лесные звери, одним из которых был озорной заяц.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(Деревянные палочки, маракас, барабан) И вот Красная шапочка вошла в дремучий лес.</w:t>
      </w: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17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 (Бубен) Где ее заприметил страшный серый Волк.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</w:t>
      </w: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Куда ты идешь. Красная Шапочка? — спрашивает Волк.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Иду к бабушке и несу ей пирожок и горшочек масла.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далеко живет твоя бабушка?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Далеко, — отвечает Красная Шапочка.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Ладно, — говорит Волк, — я тоже хочу проведать твою бабушку. Я по этой дороге пойду, а ты ступай по той. Посмотрим, кто из нас раньше придет.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</w:t>
      </w: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 (Металлофон и бубен) Сказал это Волк и побежал, что было духу, по самой короткой дорожке. А Красная Шапочка пошла по самой длинной дороге.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</w:t>
      </w: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 (Бубен) Не успела Красн</w:t>
      </w:r>
      <w:bookmarkStart w:id="0" w:name="_GoBack"/>
      <w:bookmarkEnd w:id="0"/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шапочка еще до мельницы дойти, а Волк уже прискакал к бабушкиному домику и стучится в дверь: Тук-тук!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12.</w:t>
      </w: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(Погремушка) — Кто там? — спрашивает бабушка.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</w:t>
      </w: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 (Бубен) — Это я, внучка ваша, Красная Шапочка, — отвечает Волк, — я к вам в гости пришла, пирожок принесла и горшочек масла.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</w:t>
      </w: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бабушка была в то время больна и лежала в постели. Она подумала, что это и в самом деле Красная Шапочка, и крикнула: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(Погремушка) — Дерни за веревочку, дитя мое, дверь и откроется!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</w:t>
      </w: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Волк дернул за веревочку — дверь и открылась.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(Бубен) Бросился Волк на бабушку и разом проглотил ее. Он был очень голоден, потому что три дня ничего не ел. Потом закрыл дверь, улегся на бабушкину постель и стал поджидать Красную Шапочку.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</w:t>
      </w: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Скоро она пришла и постучалась: (Колокольчик) Тук-тук!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</w:t>
      </w: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 (Бубен)- Кто там? — спрашивает Волк. А голос у него грубый, хриплый. Красная Шапочка испугалась было, но потом подумала, что бабушка охрипла от простуды, и ответила: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Это я, внучка ваша. Принесла вам пирожок и горшочек масла!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откашлялся и сказал тоненьким голоском: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Дерни за веревочку, дитя мое, дверь и откроется. Красная Шапочка дернула за веревочку-дверь и открылась.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</w:t>
      </w: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Вошла девочка в домик, а Волк спрятался под одеяло и говорит: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Положи-ка, внучка, пирожок на стол, горшочек на полку поставь, а сама приляг рядом со мной!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Шапочка прилегла рядом с Волком и спрашивает: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бубен и треугольник)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Бабушка, почему у вас такие большие руки?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Это чтобы покрепче обнять тебя, дитя мое.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Бабушка, почему у вас такие большие уши?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Чтобы лучше слышать, дитя мое.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Бабушка, почему у вас такие большие глаза?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Чтобы лучше видеть, дитя мое.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Бабушка, почему у вас такие большие зубы?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это чтоб скорее съесть тебя, дитя мое!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</w:t>
      </w: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 (Бубен) Не успела Красная Шапочка и охнуть, как Волк бросился на нее.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</w:t>
      </w: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 (Барабан) Но, по счастью, в это время проходили мимо домика дровосеки с топорами на плечах. Услышали они шум, вбежали в домик и испугали волка.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</w:t>
      </w: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 (Быстрый стук ладошками по столу) Волк так испугался, что выпустил бабушку на свободу и убежал наутек.</w:t>
      </w:r>
    </w:p>
    <w:p w:rsidR="00E171B9" w:rsidRPr="00E171B9" w:rsidRDefault="00E171B9" w:rsidP="00E17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</w:t>
      </w:r>
      <w:r w:rsidRPr="00E171B9">
        <w:rPr>
          <w:rFonts w:ascii="Times New Roman" w:eastAsia="Times New Roman" w:hAnsi="Times New Roman" w:cs="Times New Roman"/>
          <w:sz w:val="28"/>
          <w:szCs w:val="28"/>
          <w:lang w:eastAsia="ru-RU"/>
        </w:rPr>
        <w:t> (Хлопки в ладоши) А Красная Шапочка и бабушка обе остались целые и невредимые.</w:t>
      </w:r>
    </w:p>
    <w:p w:rsidR="00E171B9" w:rsidRPr="00E171B9" w:rsidRDefault="00E171B9" w:rsidP="00E171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709B" w:rsidRPr="00E171B9" w:rsidRDefault="00C8709B" w:rsidP="00E17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8709B" w:rsidRPr="00E171B9" w:rsidSect="001B5F5D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C64"/>
    <w:rsid w:val="001B5F5D"/>
    <w:rsid w:val="003D3250"/>
    <w:rsid w:val="00C8709B"/>
    <w:rsid w:val="00CD085B"/>
    <w:rsid w:val="00DB3FC5"/>
    <w:rsid w:val="00DB4C64"/>
    <w:rsid w:val="00E171B9"/>
    <w:rsid w:val="00E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1B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171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</cp:lastModifiedBy>
  <cp:revision>6</cp:revision>
  <dcterms:created xsi:type="dcterms:W3CDTF">2021-03-09T09:50:00Z</dcterms:created>
  <dcterms:modified xsi:type="dcterms:W3CDTF">2021-04-06T11:39:00Z</dcterms:modified>
</cp:coreProperties>
</file>